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071D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23FDD102" w14:textId="77777777" w:rsidR="001D6E6F" w:rsidRDefault="00A03AAD" w:rsidP="0075460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754605">
        <w:rPr>
          <w:rFonts w:cs="B Titr" w:hint="cs"/>
          <w:sz w:val="28"/>
          <w:szCs w:val="28"/>
          <w:rtl/>
          <w:lang w:bidi="fa-IR"/>
        </w:rPr>
        <w:t xml:space="preserve">مطالعات کبدی 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ایران</w:t>
      </w:r>
    </w:p>
    <w:p w14:paraId="5B47FBAA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38E7C9A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C4F039A" w14:textId="1AA7B29E" w:rsidR="00E106CD" w:rsidRDefault="000409A7" w:rsidP="0083193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56FA" wp14:editId="60818824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A651" wp14:editId="05095815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831932" w:rsidRPr="00C54506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شهناز سالی</w:t>
      </w:r>
      <w:r w:rsidR="0083193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C5450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</w:t>
      </w:r>
      <w:r w:rsidR="00C54506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بازرس</w:t>
      </w:r>
    </w:p>
    <w:p w14:paraId="3E49F4E6" w14:textId="77777777" w:rsidR="006A6253" w:rsidRDefault="001F027A" w:rsidP="00DA152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A152D">
        <w:rPr>
          <w:rFonts w:cs="B Titr" w:hint="cs"/>
          <w:sz w:val="24"/>
          <w:szCs w:val="24"/>
          <w:rtl/>
          <w:lang w:bidi="fa-IR"/>
        </w:rPr>
        <w:t xml:space="preserve">  </w:t>
      </w:r>
      <w:r w:rsidR="00DA152D" w:rsidRPr="00DA152D">
        <w:rPr>
          <w:rFonts w:cs="B Nazanin" w:hint="cs"/>
          <w:sz w:val="24"/>
          <w:szCs w:val="24"/>
          <w:rtl/>
          <w:lang w:bidi="fa-IR"/>
        </w:rPr>
        <w:t>متخصص بیماری های عفونی و گرمسیری</w:t>
      </w:r>
    </w:p>
    <w:p w14:paraId="3645001C" w14:textId="77777777" w:rsidR="001F027A" w:rsidRDefault="00512DE2" w:rsidP="00DA152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C54506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DA152D" w:rsidRPr="00C54506">
        <w:rPr>
          <w:rFonts w:ascii="Arial" w:eastAsia="Times New Roman" w:hAnsi="Arial" w:cs="B Nazanin" w:hint="cs"/>
          <w:color w:val="000000"/>
          <w:sz w:val="24"/>
          <w:szCs w:val="24"/>
          <w:rtl/>
        </w:rPr>
        <w:t>شهید بهشتی</w:t>
      </w:r>
      <w:bookmarkEnd w:id="0"/>
    </w:p>
    <w:p w14:paraId="102202D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3D4F08B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1B1CBB92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385496EC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202EAF22" w14:textId="77777777" w:rsidR="00F244B4" w:rsidRPr="00F244B4" w:rsidRDefault="00F244B4" w:rsidP="00F244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244B4">
        <w:rPr>
          <w:rFonts w:cs="B Nazanin" w:hint="cs"/>
          <w:sz w:val="24"/>
          <w:szCs w:val="24"/>
          <w:rtl/>
          <w:lang w:bidi="fa-IR"/>
        </w:rPr>
        <w:t>بکارگیری دانشجویان دارای مهارت در بخش های مختلف انجمن</w:t>
      </w:r>
    </w:p>
    <w:p w14:paraId="3A016532" w14:textId="77777777" w:rsidR="00F244B4" w:rsidRPr="00F244B4" w:rsidRDefault="00F244B4" w:rsidP="00F244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244B4">
        <w:rPr>
          <w:rFonts w:cs="B Nazanin" w:hint="cs"/>
          <w:sz w:val="24"/>
          <w:szCs w:val="24"/>
          <w:rtl/>
          <w:lang w:bidi="fa-IR"/>
        </w:rPr>
        <w:t>هدایت دانشجویان دارای ایده ی نو به سمت مراکز حامی معتبر</w:t>
      </w:r>
    </w:p>
    <w:p w14:paraId="629411B1" w14:textId="56641681" w:rsidR="00F244B4" w:rsidRDefault="00F244B4" w:rsidP="00F244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244B4">
        <w:rPr>
          <w:rFonts w:cs="B Nazanin" w:hint="cs"/>
          <w:sz w:val="24"/>
          <w:szCs w:val="24"/>
          <w:rtl/>
          <w:lang w:bidi="fa-IR"/>
        </w:rPr>
        <w:t>ایجاد همکاری با معاونت آموزشی دانشکده در جهت ارتقای علمی دانشجویان</w:t>
      </w:r>
    </w:p>
    <w:p w14:paraId="58C04221" w14:textId="0B1D2660" w:rsidR="00EB649B" w:rsidRDefault="00EB649B" w:rsidP="00EB649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کمپین های آموزشی جهت آگاهی نسبت به برخورد و یا پیشگیری از بیماری هپاتیت</w:t>
      </w:r>
    </w:p>
    <w:p w14:paraId="7855D776" w14:textId="7454BE78" w:rsidR="00EB649B" w:rsidRDefault="00EB649B" w:rsidP="00EB649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بروزرسانی دستورالعمل درمان های هپاتیت </w:t>
      </w:r>
    </w:p>
    <w:p w14:paraId="721BF009" w14:textId="35814B49" w:rsidR="00EB649B" w:rsidRPr="00F244B4" w:rsidRDefault="00EB649B" w:rsidP="00EB649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پزشکان خانواده جهت برخورد با بیماران دچار هپاتیت های ویروسی</w:t>
      </w:r>
    </w:p>
    <w:p w14:paraId="6577AE08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D6E6F"/>
    <w:rsid w:val="001F027A"/>
    <w:rsid w:val="004378E0"/>
    <w:rsid w:val="004E15E6"/>
    <w:rsid w:val="00512DE2"/>
    <w:rsid w:val="006675A8"/>
    <w:rsid w:val="006A6253"/>
    <w:rsid w:val="00754605"/>
    <w:rsid w:val="007820E7"/>
    <w:rsid w:val="00831932"/>
    <w:rsid w:val="009033D1"/>
    <w:rsid w:val="00A03AAD"/>
    <w:rsid w:val="00B66305"/>
    <w:rsid w:val="00BE3FFF"/>
    <w:rsid w:val="00C4691D"/>
    <w:rsid w:val="00C54506"/>
    <w:rsid w:val="00CB5D2D"/>
    <w:rsid w:val="00DA152D"/>
    <w:rsid w:val="00E106CD"/>
    <w:rsid w:val="00EB649B"/>
    <w:rsid w:val="00F244B4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491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4F09-7053-491E-BF58-3A7E1CE4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5</cp:revision>
  <dcterms:created xsi:type="dcterms:W3CDTF">2023-03-14T12:25:00Z</dcterms:created>
  <dcterms:modified xsi:type="dcterms:W3CDTF">2023-03-02T13:05:00Z</dcterms:modified>
</cp:coreProperties>
</file>